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A6B" w:rsidRDefault="00BC5A6B" w:rsidP="00BC5A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УТВЕРЖДАЮ:</w:t>
      </w:r>
    </w:p>
    <w:p w:rsidR="00BC5A6B" w:rsidRDefault="00BC5A6B" w:rsidP="00BC5A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дошкольное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образовательное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Заведующ</w:t>
      </w:r>
      <w:r w:rsidR="00215678">
        <w:rPr>
          <w:rFonts w:ascii="Times New Roman" w:eastAsia="Times New Roman" w:hAnsi="Times New Roman" w:cs="Times New Roman"/>
          <w:sz w:val="28"/>
          <w:szCs w:val="28"/>
        </w:rPr>
        <w:t>ий</w:t>
      </w:r>
    </w:p>
    <w:p w:rsidR="00BC5A6B" w:rsidRDefault="00BC5A6B" w:rsidP="00BC5A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учреждение «Детский сад                         ____________/</w:t>
      </w:r>
      <w:r w:rsidR="00215678">
        <w:rPr>
          <w:rFonts w:ascii="Times New Roman" w:eastAsia="Times New Roman" w:hAnsi="Times New Roman" w:cs="Times New Roman"/>
          <w:sz w:val="28"/>
          <w:szCs w:val="28"/>
        </w:rPr>
        <w:t xml:space="preserve">Е.В. </w:t>
      </w:r>
      <w:proofErr w:type="spellStart"/>
      <w:r w:rsidR="00215678">
        <w:rPr>
          <w:rFonts w:ascii="Times New Roman" w:eastAsia="Times New Roman" w:hAnsi="Times New Roman" w:cs="Times New Roman"/>
          <w:sz w:val="28"/>
          <w:szCs w:val="28"/>
        </w:rPr>
        <w:t>Запевалова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BC5A6B" w:rsidRDefault="00BC5A6B" w:rsidP="00BC5A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230»                                                         «___»__________________ 20</w:t>
      </w:r>
      <w:r w:rsidR="00506A0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436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C5A6B" w:rsidRDefault="00BC5A6B" w:rsidP="00BC5A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38E" w:rsidRPr="00124D85" w:rsidRDefault="0044638E" w:rsidP="004463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D85">
        <w:rPr>
          <w:rFonts w:ascii="Times New Roman" w:eastAsia="Times New Roman" w:hAnsi="Times New Roman" w:cs="Times New Roman"/>
          <w:b/>
          <w:sz w:val="28"/>
          <w:szCs w:val="28"/>
        </w:rPr>
        <w:t>ИНСТРУКЦИЯ</w:t>
      </w:r>
    </w:p>
    <w:p w:rsidR="0044638E" w:rsidRDefault="0044638E" w:rsidP="004463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D85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соблюдению правил дорожного движения</w:t>
      </w:r>
    </w:p>
    <w:p w:rsidR="0044638E" w:rsidRPr="00124D85" w:rsidRDefault="0044638E" w:rsidP="004463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 выходе с детьми за пределы участка</w:t>
      </w:r>
    </w:p>
    <w:p w:rsidR="0044638E" w:rsidRDefault="0044638E" w:rsidP="004463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4638E" w:rsidRPr="00637548" w:rsidRDefault="0044638E" w:rsidP="004463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63754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Предупреждать администрацию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 любом запланированном выходе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proofErr w:type="gramEnd"/>
    </w:p>
    <w:p w:rsidR="0044638E" w:rsidRPr="00637548" w:rsidRDefault="0044638E" w:rsidP="004463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пределы участк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4638E" w:rsidRPr="00FA3297" w:rsidRDefault="0044638E" w:rsidP="004463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Выходить за </w:t>
      </w:r>
      <w:r w:rsidRPr="00FA3297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пределы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участка только при </w:t>
      </w:r>
      <w:r w:rsidRPr="00FA32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наличии двух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вз</w:t>
      </w:r>
      <w:r w:rsidRPr="00FA3297">
        <w:rPr>
          <w:rFonts w:ascii="Times New Roman" w:eastAsia="Times New Roman" w:hAnsi="Times New Roman" w:cs="Times New Roman"/>
          <w:bCs/>
          <w:iCs/>
          <w:sz w:val="28"/>
          <w:szCs w:val="28"/>
        </w:rPr>
        <w:t>рослых, ведущих</w:t>
      </w:r>
    </w:p>
    <w:p w:rsidR="0044638E" w:rsidRDefault="0044638E" w:rsidP="004463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детей одному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вп</w:t>
      </w: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>ереди детей, другому сзади детей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4638E" w:rsidRPr="00FA3297" w:rsidRDefault="0044638E" w:rsidP="004463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Перед выходом за </w:t>
      </w:r>
      <w:r w:rsidRPr="00FA32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пределы </w:t>
      </w: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участка напомнить детям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правила</w:t>
      </w: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>дорожного</w:t>
      </w:r>
    </w:p>
    <w:p w:rsidR="0044638E" w:rsidRDefault="0044638E" w:rsidP="004463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>Движения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4638E" w:rsidRPr="00FA3297" w:rsidRDefault="0044638E" w:rsidP="004463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 xml:space="preserve">4.Строго соблюдать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 xml:space="preserve">а </w:t>
      </w:r>
      <w:r w:rsidRPr="00FA32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улице </w:t>
      </w: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>правила дорожного движения и  правила</w:t>
      </w:r>
    </w:p>
    <w:p w:rsidR="0044638E" w:rsidRPr="00637548" w:rsidRDefault="0044638E" w:rsidP="004463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ешеходов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44638E" w:rsidRPr="00FA3297" w:rsidRDefault="0044638E" w:rsidP="0044638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вести </w:t>
      </w:r>
      <w:r w:rsidRPr="00FA32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детей </w:t>
      </w: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только по тротуару, </w:t>
      </w:r>
      <w:r w:rsidRPr="00FA32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придерживаясь правой </w:t>
      </w: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стороны. Хождение против </w:t>
      </w:r>
      <w:r w:rsidRPr="00FA32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движения или нарушение порядка </w:t>
      </w: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 xml:space="preserve">другими </w:t>
      </w:r>
      <w:r w:rsidRPr="00FA32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действиями </w:t>
      </w: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>заставляет пешеходов сходить на проезжую часть улицы и подвергаться опасности.</w:t>
      </w:r>
    </w:p>
    <w:p w:rsidR="0044638E" w:rsidRPr="00FA3297" w:rsidRDefault="0044638E" w:rsidP="0044638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>при следовании детей по тротуару в колонне разрешается идти не более 2 человек в ряд.</w:t>
      </w:r>
    </w:p>
    <w:p w:rsidR="0044638E" w:rsidRPr="00FA3297" w:rsidRDefault="0044638E" w:rsidP="0044638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 xml:space="preserve">идущие впереди и сзади детей взрослые всегда должны иметь при себе красный флажок (при переходе дороги один из взрослых должен стоять в центре </w:t>
      </w:r>
      <w:r w:rsidRPr="00FA32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дороги, подняв красный </w:t>
      </w: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>флажок).</w:t>
      </w:r>
    </w:p>
    <w:p w:rsidR="0044638E" w:rsidRPr="00FA3297" w:rsidRDefault="0044638E" w:rsidP="0044638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переходе дороги пользоваться </w:t>
      </w:r>
      <w:r w:rsidRPr="00FA32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указателем </w:t>
      </w: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>«ПЕРЕХОД», зеленым сигналом светофора (прежде чем начать переход улицы с детьми, убедиться в полной безопасности).</w:t>
      </w:r>
    </w:p>
    <w:p w:rsidR="0044638E" w:rsidRPr="00637548" w:rsidRDefault="0044638E" w:rsidP="004463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 xml:space="preserve">5.  </w:t>
      </w:r>
      <w:r w:rsidRPr="00FA3297">
        <w:rPr>
          <w:rFonts w:ascii="Times New Roman" w:eastAsia="Times New Roman" w:hAnsi="Times New Roman" w:cs="Times New Roman"/>
          <w:b/>
          <w:bCs/>
          <w:sz w:val="28"/>
          <w:szCs w:val="28"/>
        </w:rPr>
        <w:t>Категорически запрещается:</w:t>
      </w:r>
    </w:p>
    <w:p w:rsidR="0044638E" w:rsidRPr="00FA3297" w:rsidRDefault="0044638E" w:rsidP="0044638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>переходить улицу, дорогу в неуказанном месте и перед близко идущим транспортом,</w:t>
      </w:r>
    </w:p>
    <w:p w:rsidR="0044638E" w:rsidRPr="00FA3297" w:rsidRDefault="0044638E" w:rsidP="0044638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>бегать через дорогу,</w:t>
      </w:r>
      <w:bookmarkStart w:id="0" w:name="_GoBack"/>
      <w:bookmarkEnd w:id="0"/>
    </w:p>
    <w:p w:rsidR="0044638E" w:rsidRPr="00FA3297" w:rsidRDefault="0044638E" w:rsidP="0044638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>разрешать детям идти стайкой,</w:t>
      </w:r>
    </w:p>
    <w:p w:rsidR="0044638E" w:rsidRPr="00FA3297" w:rsidRDefault="0044638E" w:rsidP="0044638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>выходить за пределы участка с одним взрослым,</w:t>
      </w:r>
    </w:p>
    <w:p w:rsidR="0044638E" w:rsidRPr="00FA3297" w:rsidRDefault="0044638E" w:rsidP="0044638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>выходить за пределы участка без красного флажка,</w:t>
      </w:r>
    </w:p>
    <w:p w:rsidR="0044638E" w:rsidRPr="00FA3297" w:rsidRDefault="0044638E" w:rsidP="0044638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>катание детей на велосипедах и других транспортных средствах при выходе за пределы участка.</w:t>
      </w:r>
    </w:p>
    <w:p w:rsidR="0044638E" w:rsidRPr="00637548" w:rsidRDefault="0044638E" w:rsidP="004463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 xml:space="preserve">6,  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Поездка      на    транспорте      к      местам      различных      экскурси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разрешается только администрацией детского учреждения.</w:t>
      </w:r>
    </w:p>
    <w:p w:rsidR="0044638E" w:rsidRPr="00FA3297" w:rsidRDefault="0044638E" w:rsidP="004463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 xml:space="preserve">7.   </w:t>
      </w:r>
      <w:r w:rsidRPr="00FA3297">
        <w:rPr>
          <w:rFonts w:ascii="Times New Roman" w:eastAsia="Times New Roman" w:hAnsi="Times New Roman" w:cs="Times New Roman"/>
          <w:b/>
          <w:bCs/>
          <w:sz w:val="28"/>
          <w:szCs w:val="28"/>
        </w:rPr>
        <w:t>При пользовании транспортом необходимо:</w:t>
      </w:r>
    </w:p>
    <w:p w:rsidR="0044638E" w:rsidRPr="00FA3297" w:rsidRDefault="0044638E" w:rsidP="0044638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>вводить детей только в переднюю дверь, предупредив водителя о выходе детей на конкретной остановке.</w:t>
      </w:r>
    </w:p>
    <w:p w:rsidR="0044638E" w:rsidRPr="00FA3297" w:rsidRDefault="0044638E" w:rsidP="0044638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>не оставлять детей без присмотра при поездке в транспорте.</w:t>
      </w:r>
    </w:p>
    <w:p w:rsidR="0044638E" w:rsidRPr="0011436F" w:rsidRDefault="0011436F" w:rsidP="0011436F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ожидать транспорт на остановках</w:t>
      </w:r>
    </w:p>
    <w:p w:rsidR="0044638E" w:rsidRDefault="0044638E" w:rsidP="004463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38E" w:rsidRDefault="0044638E" w:rsidP="004463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38E" w:rsidRDefault="0044638E" w:rsidP="004463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38E" w:rsidRDefault="0044638E" w:rsidP="004463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38E" w:rsidRDefault="0044638E" w:rsidP="004463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49A4" w:rsidRDefault="003949A4"/>
    <w:sectPr w:rsidR="003949A4" w:rsidSect="0021567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643B8"/>
    <w:multiLevelType w:val="hybridMultilevel"/>
    <w:tmpl w:val="5254E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B2D48"/>
    <w:multiLevelType w:val="hybridMultilevel"/>
    <w:tmpl w:val="AA9C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D12AE"/>
    <w:multiLevelType w:val="hybridMultilevel"/>
    <w:tmpl w:val="B3B48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638E"/>
    <w:rsid w:val="0011436F"/>
    <w:rsid w:val="001F393E"/>
    <w:rsid w:val="00215678"/>
    <w:rsid w:val="003949A4"/>
    <w:rsid w:val="0044638E"/>
    <w:rsid w:val="00476ED8"/>
    <w:rsid w:val="00506A04"/>
    <w:rsid w:val="00885500"/>
    <w:rsid w:val="00BC5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38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ДС-230</dc:creator>
  <cp:keywords/>
  <dc:description/>
  <cp:lastModifiedBy>user</cp:lastModifiedBy>
  <cp:revision>9</cp:revision>
  <cp:lastPrinted>2025-05-12T11:46:00Z</cp:lastPrinted>
  <dcterms:created xsi:type="dcterms:W3CDTF">2011-12-20T05:20:00Z</dcterms:created>
  <dcterms:modified xsi:type="dcterms:W3CDTF">2025-05-12T11:47:00Z</dcterms:modified>
</cp:coreProperties>
</file>