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544" w:rsidRDefault="00371544" w:rsidP="00371544">
      <w:pPr>
        <w:jc w:val="center"/>
      </w:pPr>
      <w:r>
        <w:t>ДОГОВОР</w:t>
      </w:r>
    </w:p>
    <w:p w:rsidR="00371544" w:rsidRDefault="00371544" w:rsidP="00371544">
      <w:pPr>
        <w:jc w:val="center"/>
      </w:pPr>
      <w:r>
        <w:t>на оказание платных образовательных услуг</w:t>
      </w:r>
    </w:p>
    <w:p w:rsidR="00371544" w:rsidRDefault="00371544" w:rsidP="00371544"/>
    <w:p w:rsidR="00371544" w:rsidRDefault="00371544" w:rsidP="00371544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      «01»  октября  2026г.</w:t>
      </w:r>
    </w:p>
    <w:p w:rsidR="00371544" w:rsidRDefault="00371544" w:rsidP="00371544">
      <w:r>
        <w:t xml:space="preserve">     </w:t>
      </w:r>
    </w:p>
    <w:p w:rsidR="009772F0" w:rsidRDefault="00371544" w:rsidP="00371544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</w:t>
      </w:r>
      <w:r w:rsidR="009772F0">
        <w:rPr>
          <w:sz w:val="22"/>
          <w:szCs w:val="22"/>
        </w:rPr>
        <w:t>____________________________________________________________________________________</w:t>
      </w:r>
    </w:p>
    <w:p w:rsidR="009772F0" w:rsidRDefault="009772F0" w:rsidP="009772F0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9772F0" w:rsidRDefault="009772F0" w:rsidP="009772F0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371544">
        <w:rPr>
          <w:sz w:val="22"/>
          <w:szCs w:val="22"/>
        </w:rPr>
        <w:t>_____</w:t>
      </w:r>
      <w:r>
        <w:rPr>
          <w:sz w:val="22"/>
          <w:szCs w:val="22"/>
        </w:rPr>
        <w:t>________</w:t>
      </w:r>
    </w:p>
    <w:p w:rsidR="009772F0" w:rsidRDefault="009772F0" w:rsidP="009772F0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B67019" w:rsidRDefault="007D44AA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дополнительная общеобразовательная (общеразвивающая) программа дополнительного образования детей «</w:t>
      </w:r>
      <w:r w:rsidR="00E1292D">
        <w:rPr>
          <w:b/>
          <w:sz w:val="22"/>
          <w:szCs w:val="22"/>
          <w:u w:val="single"/>
        </w:rPr>
        <w:t>Читай-ка</w:t>
      </w:r>
      <w:r>
        <w:rPr>
          <w:b/>
          <w:sz w:val="22"/>
          <w:szCs w:val="22"/>
          <w:u w:val="single"/>
        </w:rPr>
        <w:t xml:space="preserve">», социально-педагогическая  направленность </w:t>
      </w:r>
    </w:p>
    <w:p w:rsidR="00B67019" w:rsidRDefault="007D44AA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B67019" w:rsidRDefault="007D44AA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B67019" w:rsidRDefault="007D44AA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2.2.3. Вносить предложения по оказанию ПОУ Исполнителем.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2.2.4.Получать консультации от Исполнителя.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9D4998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2.2.8. Требовать выполнения условий настоящего договора.</w:t>
      </w:r>
    </w:p>
    <w:p w:rsidR="00B67019" w:rsidRPr="009D4998" w:rsidRDefault="007D44AA">
      <w:pPr>
        <w:ind w:left="540" w:hanging="540"/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 Исполнитель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 w:rsidRPr="009D4998">
        <w:rPr>
          <w:sz w:val="21"/>
          <w:szCs w:val="21"/>
        </w:rPr>
        <w:t>об</w:t>
      </w:r>
      <w:proofErr w:type="gramEnd"/>
      <w:r w:rsidRPr="009D4998">
        <w:rPr>
          <w:sz w:val="21"/>
          <w:szCs w:val="21"/>
        </w:rPr>
        <w:t xml:space="preserve"> оказываемых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2.3.8.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2.4. Заказчик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2.4.1. Своевременно </w:t>
      </w:r>
      <w:proofErr w:type="gramStart"/>
      <w:r w:rsidRPr="009D4998">
        <w:rPr>
          <w:sz w:val="21"/>
          <w:szCs w:val="21"/>
        </w:rPr>
        <w:t>предоставлять Исполнителю документы</w:t>
      </w:r>
      <w:proofErr w:type="gramEnd"/>
      <w:r w:rsidRPr="009D4998">
        <w:rPr>
          <w:sz w:val="21"/>
          <w:szCs w:val="21"/>
        </w:rPr>
        <w:t>, необходимые для осуществления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2.4.4.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b/>
          <w:sz w:val="21"/>
          <w:szCs w:val="21"/>
        </w:rPr>
        <w:t>3. Размер, сроки и порядок оплаты за оказание ПОУ</w:t>
      </w:r>
      <w:r w:rsidRPr="009D4998">
        <w:rPr>
          <w:sz w:val="21"/>
          <w:szCs w:val="21"/>
        </w:rPr>
        <w:t>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371544" w:rsidRDefault="00371544" w:rsidP="00371544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 w:rsidR="00E1292D">
        <w:rPr>
          <w:b/>
          <w:sz w:val="22"/>
          <w:szCs w:val="22"/>
          <w:u w:val="single"/>
          <w:lang w:bidi="en-US"/>
        </w:rPr>
        <w:t>56</w:t>
      </w:r>
      <w:r>
        <w:rPr>
          <w:b/>
          <w:sz w:val="22"/>
          <w:szCs w:val="22"/>
          <w:u w:val="single"/>
          <w:lang w:bidi="en-US"/>
        </w:rPr>
        <w:t xml:space="preserve">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 w:rsidR="00E1292D">
        <w:rPr>
          <w:b/>
          <w:sz w:val="22"/>
          <w:szCs w:val="22"/>
          <w:u w:val="single"/>
          <w:lang w:bidi="en-US"/>
        </w:rPr>
        <w:t>15</w:t>
      </w:r>
      <w:r w:rsidR="000B7944" w:rsidRPr="000B7944">
        <w:rPr>
          <w:b/>
          <w:sz w:val="22"/>
          <w:szCs w:val="22"/>
          <w:u w:val="single"/>
          <w:lang w:bidi="en-US"/>
        </w:rPr>
        <w:t xml:space="preserve"> </w:t>
      </w:r>
      <w:r w:rsidR="00E1292D">
        <w:rPr>
          <w:b/>
          <w:sz w:val="22"/>
          <w:szCs w:val="22"/>
          <w:u w:val="single"/>
          <w:lang w:bidi="en-US"/>
        </w:rPr>
        <w:t>008</w:t>
      </w:r>
      <w:r>
        <w:rPr>
          <w:b/>
          <w:sz w:val="22"/>
          <w:szCs w:val="22"/>
          <w:u w:val="single"/>
          <w:lang w:bidi="en-US"/>
        </w:rPr>
        <w:t>,00 (</w:t>
      </w:r>
      <w:r w:rsidR="00E1292D">
        <w:rPr>
          <w:b/>
          <w:sz w:val="22"/>
          <w:szCs w:val="22"/>
          <w:u w:val="single"/>
          <w:lang w:bidi="en-US"/>
        </w:rPr>
        <w:t>пятнадцать тысяч восемь рублей</w:t>
      </w:r>
      <w:r>
        <w:rPr>
          <w:b/>
          <w:sz w:val="22"/>
          <w:szCs w:val="22"/>
          <w:u w:val="single"/>
          <w:lang w:bidi="en-US"/>
        </w:rPr>
        <w:t xml:space="preserve"> 00 коп.) рублей.</w:t>
      </w:r>
    </w:p>
    <w:p w:rsidR="00371544" w:rsidRDefault="00371544" w:rsidP="0037154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 w:rsidR="00E1292D">
        <w:rPr>
          <w:b/>
          <w:bCs/>
          <w:sz w:val="22"/>
          <w:szCs w:val="22"/>
          <w:u w:val="single"/>
        </w:rPr>
        <w:t>2144</w:t>
      </w:r>
      <w:r>
        <w:rPr>
          <w:b/>
          <w:bCs/>
          <w:sz w:val="22"/>
          <w:szCs w:val="22"/>
          <w:u w:val="single"/>
        </w:rPr>
        <w:t>,00</w:t>
      </w:r>
      <w:r>
        <w:rPr>
          <w:b/>
          <w:sz w:val="22"/>
          <w:szCs w:val="22"/>
          <w:u w:val="single"/>
        </w:rPr>
        <w:t xml:space="preserve"> (</w:t>
      </w:r>
      <w:r w:rsidR="00E1292D">
        <w:rPr>
          <w:b/>
          <w:sz w:val="22"/>
          <w:szCs w:val="22"/>
          <w:u w:val="single"/>
        </w:rPr>
        <w:t>две тысячи сто сорок четыре</w:t>
      </w:r>
      <w:r>
        <w:rPr>
          <w:b/>
          <w:sz w:val="22"/>
          <w:szCs w:val="22"/>
          <w:u w:val="single"/>
        </w:rPr>
        <w:t xml:space="preserve"> рубля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 xml:space="preserve">за </w:t>
      </w:r>
      <w:r w:rsidR="00E1292D">
        <w:rPr>
          <w:b/>
          <w:sz w:val="22"/>
          <w:szCs w:val="22"/>
        </w:rPr>
        <w:t>8 занятий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>
        <w:rPr>
          <w:b/>
          <w:bCs/>
          <w:sz w:val="22"/>
          <w:szCs w:val="22"/>
        </w:rPr>
        <w:t>2</w:t>
      </w:r>
      <w:r w:rsidR="00E1292D">
        <w:rPr>
          <w:b/>
          <w:bCs/>
          <w:sz w:val="22"/>
          <w:szCs w:val="22"/>
        </w:rPr>
        <w:t>68</w:t>
      </w:r>
      <w:r>
        <w:rPr>
          <w:b/>
          <w:bCs/>
          <w:sz w:val="22"/>
          <w:szCs w:val="22"/>
        </w:rPr>
        <w:t>,00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(двести </w:t>
      </w:r>
      <w:r w:rsidR="00E1292D">
        <w:rPr>
          <w:b/>
          <w:sz w:val="22"/>
          <w:szCs w:val="22"/>
        </w:rPr>
        <w:t>шестьдесят восемь</w:t>
      </w:r>
      <w:r>
        <w:rPr>
          <w:b/>
          <w:sz w:val="22"/>
          <w:szCs w:val="22"/>
        </w:rPr>
        <w:t xml:space="preserve"> рубл</w:t>
      </w:r>
      <w:r w:rsidR="00E1292D">
        <w:rPr>
          <w:b/>
          <w:sz w:val="22"/>
          <w:szCs w:val="22"/>
        </w:rPr>
        <w:t>ей</w:t>
      </w:r>
      <w:r>
        <w:rPr>
          <w:b/>
          <w:sz w:val="22"/>
          <w:szCs w:val="22"/>
        </w:rPr>
        <w:t xml:space="preserve"> 00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безвозмездного оказания ПОУ в полном объеме;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соразмерного уменьшения стоимости ПОУ;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3.8. </w:t>
      </w:r>
      <w:proofErr w:type="gramStart"/>
      <w:r w:rsidRPr="009D4998">
        <w:rPr>
          <w:sz w:val="21"/>
          <w:szCs w:val="21"/>
        </w:rPr>
        <w:t>Оплата стоимости платных дополнительных образовательных услуг может осуществляться за счет средств (части</w:t>
      </w:r>
      <w:proofErr w:type="gramEnd"/>
      <w:r w:rsidRPr="009D4998">
        <w:rPr>
          <w:sz w:val="21"/>
          <w:szCs w:val="21"/>
        </w:rPr>
        <w:t xml:space="preserve">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B67019" w:rsidRPr="009D4998" w:rsidRDefault="007D44AA">
      <w:pPr>
        <w:jc w:val="both"/>
        <w:rPr>
          <w:b/>
          <w:sz w:val="21"/>
          <w:szCs w:val="21"/>
        </w:rPr>
      </w:pPr>
      <w:r w:rsidRPr="009D4998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lastRenderedPageBreak/>
        <w:t>4.4. При ненадлежащем оказании ПОУ Исполнителем Заказчик вправе по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потребовать уменьшения стоимости ПОУ;</w:t>
      </w:r>
    </w:p>
    <w:p w:rsidR="00B67019" w:rsidRDefault="007D44AA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B67019" w:rsidRDefault="007D44AA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B67019" w:rsidRDefault="007D44A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371544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67019" w:rsidRDefault="00B67019">
      <w:pPr>
        <w:jc w:val="both"/>
        <w:rPr>
          <w:sz w:val="22"/>
          <w:szCs w:val="22"/>
        </w:rPr>
      </w:pPr>
    </w:p>
    <w:p w:rsidR="00B67019" w:rsidRDefault="007D44AA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B67019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7D44AA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B67019" w:rsidRDefault="007D44AA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B67019" w:rsidRDefault="007D44AA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B670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7D44AA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7D44AA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B67019" w:rsidRDefault="007D44AA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B67019" w:rsidRDefault="007D44AA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B67019" w:rsidRDefault="00B67019"/>
    <w:p w:rsidR="00B67019" w:rsidRDefault="00B67019"/>
    <w:p w:rsidR="00B67019" w:rsidRDefault="00B67019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>
      <w:pPr>
        <w:ind w:firstLine="5812"/>
        <w:rPr>
          <w:sz w:val="22"/>
          <w:szCs w:val="22"/>
        </w:rPr>
      </w:pPr>
    </w:p>
    <w:p w:rsidR="00B67019" w:rsidRDefault="007D44AA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B67019" w:rsidRDefault="007D44AA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B67019" w:rsidRDefault="00B67019">
      <w:pPr>
        <w:rPr>
          <w:sz w:val="22"/>
          <w:szCs w:val="22"/>
        </w:rPr>
      </w:pPr>
    </w:p>
    <w:p w:rsidR="00B67019" w:rsidRDefault="00B67019"/>
    <w:p w:rsidR="00B67019" w:rsidRDefault="00B67019"/>
    <w:p w:rsidR="00B67019" w:rsidRDefault="00B67019"/>
    <w:p w:rsidR="00B67019" w:rsidRDefault="00B67019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B67019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B67019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B67019" w:rsidRDefault="007D44AA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B67019" w:rsidRDefault="007D44AA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7D44AA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B67019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</w:t>
            </w:r>
            <w:r w:rsidR="00E1292D">
              <w:rPr>
                <w:sz w:val="22"/>
                <w:szCs w:val="22"/>
              </w:rPr>
              <w:t>Читай-ка</w:t>
            </w:r>
            <w:r>
              <w:rPr>
                <w:sz w:val="22"/>
                <w:szCs w:val="22"/>
              </w:rPr>
              <w:t>»</w:t>
            </w: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1F528C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  <w:r w:rsidR="007D44AA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Pr="001F528C" w:rsidRDefault="001F528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bookmarkStart w:id="0" w:name="_GoBack"/>
            <w:bookmarkEnd w:id="0"/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Pr="001F528C" w:rsidRDefault="001F528C">
            <w:pPr>
              <w:ind w:right="-3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</w:tr>
    </w:tbl>
    <w:p w:rsidR="00B67019" w:rsidRDefault="007D44AA">
      <w:pPr>
        <w:ind w:left="-969" w:right="-392"/>
        <w:jc w:val="both"/>
      </w:pPr>
      <w:r>
        <w:t xml:space="preserve"> </w:t>
      </w:r>
    </w:p>
    <w:p w:rsidR="00B67019" w:rsidRDefault="00B67019">
      <w:pPr>
        <w:ind w:left="-969" w:right="-392"/>
        <w:jc w:val="both"/>
      </w:pPr>
    </w:p>
    <w:p w:rsidR="00B67019" w:rsidRDefault="007D44AA">
      <w:pPr>
        <w:ind w:left="-969" w:right="-392"/>
        <w:jc w:val="both"/>
      </w:pPr>
      <w:r>
        <w:t xml:space="preserve">              </w:t>
      </w:r>
    </w:p>
    <w:p w:rsidR="00B67019" w:rsidRDefault="007D44AA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B67019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/>
          <w:p w:rsidR="00B67019" w:rsidRDefault="007D44AA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B67019" w:rsidRDefault="007D44AA">
            <w:r>
              <w:t>________________ Мартынова Н.В.</w:t>
            </w:r>
          </w:p>
          <w:p w:rsidR="00B67019" w:rsidRDefault="00B67019">
            <w:pPr>
              <w:jc w:val="both"/>
            </w:pPr>
          </w:p>
          <w:p w:rsidR="00B67019" w:rsidRDefault="007D44AA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spacing w:before="120"/>
              <w:jc w:val="both"/>
            </w:pPr>
          </w:p>
          <w:p w:rsidR="00B67019" w:rsidRDefault="007D44AA">
            <w:pPr>
              <w:spacing w:before="120"/>
              <w:jc w:val="both"/>
            </w:pPr>
            <w:r>
              <w:t>_____________________________________</w:t>
            </w:r>
          </w:p>
          <w:p w:rsidR="00B67019" w:rsidRDefault="007D44A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B67019" w:rsidRDefault="007D44AA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B67019" w:rsidRDefault="007D44AA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7D44AA" w:rsidRDefault="007D44AA"/>
    <w:sectPr w:rsidR="007D44AA" w:rsidSect="00371544">
      <w:footerReference w:type="default" r:id="rId8"/>
      <w:pgSz w:w="11906" w:h="16838"/>
      <w:pgMar w:top="426" w:right="282" w:bottom="709" w:left="567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69E" w:rsidRDefault="0071469E">
      <w:r>
        <w:separator/>
      </w:r>
    </w:p>
  </w:endnote>
  <w:endnote w:type="continuationSeparator" w:id="0">
    <w:p w:rsidR="0071469E" w:rsidRDefault="00714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019" w:rsidRDefault="007D44AA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1F528C">
      <w:rPr>
        <w:noProof/>
      </w:rPr>
      <w:t>4</w:t>
    </w:r>
    <w:r>
      <w:fldChar w:fldCharType="end"/>
    </w:r>
  </w:p>
  <w:p w:rsidR="00B67019" w:rsidRDefault="00B6701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69E" w:rsidRDefault="0071469E">
      <w:r>
        <w:separator/>
      </w:r>
    </w:p>
  </w:footnote>
  <w:footnote w:type="continuationSeparator" w:id="0">
    <w:p w:rsidR="0071469E" w:rsidRDefault="00714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1F2"/>
    <w:multiLevelType w:val="multilevel"/>
    <w:tmpl w:val="C908E71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63E924AF"/>
    <w:multiLevelType w:val="hybridMultilevel"/>
    <w:tmpl w:val="2102C722"/>
    <w:lvl w:ilvl="0" w:tplc="121887F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F0188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E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ACC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AA1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C99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0DC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C4D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B058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A73051A"/>
    <w:multiLevelType w:val="multilevel"/>
    <w:tmpl w:val="D42AD8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F582214"/>
    <w:multiLevelType w:val="hybridMultilevel"/>
    <w:tmpl w:val="08561928"/>
    <w:lvl w:ilvl="0" w:tplc="5BE61C06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BEE8658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6E80887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81E69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A2255F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4548EB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C367F3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1F0C2C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2308AFA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19"/>
    <w:rsid w:val="000B7944"/>
    <w:rsid w:val="000C36D4"/>
    <w:rsid w:val="001F528C"/>
    <w:rsid w:val="00371544"/>
    <w:rsid w:val="00641435"/>
    <w:rsid w:val="0071469E"/>
    <w:rsid w:val="00724A2E"/>
    <w:rsid w:val="007D44AA"/>
    <w:rsid w:val="009772F0"/>
    <w:rsid w:val="009D4998"/>
    <w:rsid w:val="009E098C"/>
    <w:rsid w:val="009E3EAE"/>
    <w:rsid w:val="00A54695"/>
    <w:rsid w:val="00B67019"/>
    <w:rsid w:val="00C8503B"/>
    <w:rsid w:val="00D24F9C"/>
    <w:rsid w:val="00D44C32"/>
    <w:rsid w:val="00E1292D"/>
    <w:rsid w:val="00EE60C6"/>
    <w:rsid w:val="00F7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2068</Words>
  <Characters>11793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cp:lastPrinted>2024-10-09T13:01:00Z</cp:lastPrinted>
  <dcterms:created xsi:type="dcterms:W3CDTF">2026-09-21T13:59:00Z</dcterms:created>
  <dcterms:modified xsi:type="dcterms:W3CDTF">2026-09-21T13:59:00Z</dcterms:modified>
  <cp:version>917504</cp:version>
</cp:coreProperties>
</file>