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2" w:rsidRPr="003A0D32" w:rsidRDefault="003A0D32" w:rsidP="003A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основных мероприятий  для детей и родителей </w:t>
      </w:r>
    </w:p>
    <w:p w:rsidR="003A0D32" w:rsidRPr="003A0D32" w:rsidRDefault="004F4909" w:rsidP="003A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осенних каникул  2016-2017</w:t>
      </w:r>
      <w:r w:rsidR="003A0D32" w:rsidRPr="003A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учебного года </w:t>
      </w:r>
    </w:p>
    <w:p w:rsidR="003A0D32" w:rsidRPr="003A0D32" w:rsidRDefault="003A0D32" w:rsidP="003A0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Массовые мероприятия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761"/>
        <w:gridCol w:w="2410"/>
        <w:gridCol w:w="1650"/>
        <w:gridCol w:w="51"/>
        <w:gridCol w:w="1443"/>
        <w:gridCol w:w="1856"/>
        <w:gridCol w:w="2132"/>
        <w:gridCol w:w="2588"/>
      </w:tblGrid>
      <w:tr w:rsidR="003A0D32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Учреждение-</w:t>
            </w:r>
          </w:p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лица, контактный телефон</w:t>
            </w:r>
          </w:p>
        </w:tc>
      </w:tr>
      <w:tr w:rsidR="003A0D32" w:rsidRPr="008E77CA" w:rsidTr="00534E85">
        <w:tc>
          <w:tcPr>
            <w:tcW w:w="15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8E77CA" w:rsidRDefault="003A0D32" w:rsidP="003A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E77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602967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67" w:rsidRPr="008E77CA" w:rsidRDefault="001F02A6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76438E" w:rsidRDefault="008E77CA" w:rsidP="00764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proofErr w:type="gramStart"/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</w:t>
            </w:r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</w:t>
            </w:r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6438E"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авторской туристической песни </w:t>
            </w:r>
          </w:p>
          <w:p w:rsidR="00602967" w:rsidRPr="008E77CA" w:rsidRDefault="0076438E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38E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у костра» в рамках городского фестиваля «Круг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2002C9" w:rsidRDefault="00602967" w:rsidP="0076438E">
            <w:pPr>
              <w:pStyle w:val="Standard"/>
              <w:jc w:val="center"/>
              <w:rPr>
                <w:sz w:val="24"/>
                <w:szCs w:val="24"/>
              </w:rPr>
            </w:pPr>
            <w:r w:rsidRPr="008E77CA">
              <w:rPr>
                <w:sz w:val="24"/>
                <w:szCs w:val="24"/>
              </w:rPr>
              <w:t xml:space="preserve"> </w:t>
            </w:r>
            <w:r w:rsidR="0076438E" w:rsidRPr="002002C9">
              <w:rPr>
                <w:sz w:val="24"/>
                <w:szCs w:val="24"/>
              </w:rPr>
              <w:t>МБУ ДО ЦРТ «Созвездие»</w:t>
            </w:r>
          </w:p>
          <w:p w:rsidR="00602967" w:rsidRPr="008E77CA" w:rsidRDefault="00602967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67" w:rsidRPr="008E77CA" w:rsidRDefault="00602967" w:rsidP="00317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67" w:rsidRPr="008E77CA" w:rsidRDefault="0076438E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sz w:val="24"/>
                <w:szCs w:val="24"/>
              </w:rPr>
              <w:t>12.00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A" w:rsidRPr="008E77CA" w:rsidRDefault="008E77CA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602967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02967" w:rsidRPr="008E77CA" w:rsidRDefault="00602967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E77CA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43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438E" w:rsidRPr="002002C9">
              <w:rPr>
                <w:sz w:val="24"/>
                <w:szCs w:val="24"/>
              </w:rPr>
              <w:t>16 лет</w:t>
            </w:r>
          </w:p>
          <w:p w:rsidR="00602967" w:rsidRPr="008E77CA" w:rsidRDefault="00602967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</w:t>
            </w:r>
            <w:proofErr w:type="gramEnd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8E77CA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«Знамя»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«Клуб «Штрих»</w:t>
            </w:r>
          </w:p>
          <w:p w:rsidR="0076438E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  <w:p w:rsidR="00602967" w:rsidRPr="008E77CA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967"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  <w:r w:rsidR="008E77CA"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67" w:rsidRPr="008E77CA" w:rsidRDefault="00602967" w:rsidP="003172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Н.В.</w:t>
            </w:r>
          </w:p>
          <w:p w:rsidR="0076438E" w:rsidRDefault="00602967" w:rsidP="0076438E">
            <w:pPr>
              <w:pStyle w:val="Standard"/>
              <w:jc w:val="center"/>
              <w:rPr>
                <w:sz w:val="24"/>
                <w:szCs w:val="24"/>
              </w:rPr>
            </w:pPr>
            <w:r w:rsidRPr="008E77CA">
              <w:rPr>
                <w:sz w:val="24"/>
                <w:szCs w:val="24"/>
              </w:rPr>
              <w:t>462-02-38</w:t>
            </w:r>
            <w:r w:rsidR="0076438E" w:rsidRPr="002002C9">
              <w:rPr>
                <w:sz w:val="24"/>
                <w:szCs w:val="24"/>
              </w:rPr>
              <w:t xml:space="preserve"> </w:t>
            </w:r>
          </w:p>
          <w:p w:rsidR="0076438E" w:rsidRPr="002002C9" w:rsidRDefault="0076438E" w:rsidP="0076438E">
            <w:pPr>
              <w:pStyle w:val="Standard"/>
              <w:jc w:val="center"/>
              <w:rPr>
                <w:sz w:val="24"/>
                <w:szCs w:val="24"/>
              </w:rPr>
            </w:pPr>
            <w:r w:rsidRPr="002002C9">
              <w:rPr>
                <w:sz w:val="24"/>
                <w:szCs w:val="24"/>
              </w:rPr>
              <w:t>Андреева Людмила Ивановна</w:t>
            </w:r>
          </w:p>
          <w:p w:rsidR="00602967" w:rsidRPr="008E77CA" w:rsidRDefault="0076438E" w:rsidP="00764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C9">
              <w:rPr>
                <w:sz w:val="24"/>
                <w:szCs w:val="24"/>
              </w:rPr>
              <w:t>89601767633</w:t>
            </w:r>
          </w:p>
        </w:tc>
      </w:tr>
      <w:tr w:rsidR="0076438E" w:rsidRPr="002002C9" w:rsidTr="00655835">
        <w:tc>
          <w:tcPr>
            <w:tcW w:w="466" w:type="dxa"/>
          </w:tcPr>
          <w:p w:rsidR="0076438E" w:rsidRPr="002002C9" w:rsidRDefault="001F02A6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Урок актерского мастерства для детей старшего возраста</w:t>
            </w:r>
          </w:p>
        </w:tc>
        <w:tc>
          <w:tcPr>
            <w:tcW w:w="2410" w:type="dxa"/>
          </w:tcPr>
          <w:p w:rsidR="0076438E" w:rsidRPr="008E77CA" w:rsidRDefault="0076438E" w:rsidP="0065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8E77CA" w:rsidRDefault="0076438E" w:rsidP="0065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gridSpan w:val="2"/>
          </w:tcPr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56" w:type="dxa"/>
          </w:tcPr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132" w:type="dxa"/>
          </w:tcPr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Валерьевна</w:t>
            </w:r>
          </w:p>
          <w:p w:rsidR="0076438E" w:rsidRPr="002002C9" w:rsidRDefault="0076438E" w:rsidP="00655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89101221385</w:t>
            </w:r>
          </w:p>
        </w:tc>
      </w:tr>
      <w:tr w:rsidR="0076438E" w:rsidRPr="008E77CA" w:rsidTr="00A755C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8E77CA" w:rsidRDefault="001F02A6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делегации </w:t>
            </w:r>
          </w:p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 в г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(юношеского) творчества им. В.П. Чкалова»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A755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31.10.2016-01.11.2016</w:t>
            </w:r>
          </w:p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 </w:t>
            </w:r>
          </w:p>
          <w:p w:rsidR="0076438E" w:rsidRDefault="0076438E" w:rsidP="00A75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11 - 18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Патина М.А.</w:t>
            </w:r>
          </w:p>
          <w:p w:rsidR="0076438E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Э. Р.</w:t>
            </w:r>
          </w:p>
          <w:p w:rsidR="0076438E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</w:p>
          <w:p w:rsidR="0076438E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М. Д.</w:t>
            </w:r>
          </w:p>
          <w:p w:rsidR="0076438E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464-10-23</w:t>
            </w:r>
          </w:p>
          <w:p w:rsidR="0076438E" w:rsidRPr="008E77CA" w:rsidRDefault="0076438E" w:rsidP="00A7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DE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E" w:rsidRPr="008E77CA" w:rsidRDefault="001F02A6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E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«Осень золотая»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A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E77CA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«Знамя» </w:t>
            </w:r>
          </w:p>
          <w:p w:rsidR="001958DE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«Контакт»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E" w:rsidRPr="008E77CA" w:rsidRDefault="001958DE" w:rsidP="00317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E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A" w:rsidRPr="008E77CA" w:rsidRDefault="008E77CA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r w:rsidR="001958DE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иеся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8DE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8DE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58DE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E77CA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E77CA"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  <w:p w:rsidR="001958DE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E" w:rsidRPr="008E77CA" w:rsidRDefault="001958DE" w:rsidP="0031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  <w:r w:rsidR="008E77CA"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DE" w:rsidRPr="008E77CA" w:rsidRDefault="001958DE" w:rsidP="003172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Меледина</w:t>
            </w:r>
            <w:proofErr w:type="spellEnd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  <w:p w:rsidR="001958DE" w:rsidRPr="008E77CA" w:rsidRDefault="001958DE" w:rsidP="003172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462-02-38 </w:t>
            </w:r>
          </w:p>
        </w:tc>
      </w:tr>
      <w:tr w:rsidR="00317289" w:rsidRPr="008E77CA" w:rsidTr="00534E85">
        <w:tc>
          <w:tcPr>
            <w:tcW w:w="466" w:type="dxa"/>
            <w:shd w:val="clear" w:color="auto" w:fill="auto"/>
          </w:tcPr>
          <w:p w:rsidR="00317289" w:rsidRPr="008E77CA" w:rsidRDefault="001F02A6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8E77CA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</w:p>
          <w:p w:rsidR="008E77CA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«Фанерное солнце» в читальном зале 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младшего отдела   Нижегородской областной детской библиотеки </w:t>
            </w:r>
          </w:p>
          <w:p w:rsidR="008E77CA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ОДГБ), </w:t>
            </w:r>
          </w:p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Звездинка</w:t>
            </w:r>
            <w:proofErr w:type="spellEnd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8E77CA" w:rsidRPr="008E77CA" w:rsidRDefault="008E77CA" w:rsidP="008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Структурное подразделение </w:t>
            </w:r>
          </w:p>
          <w:p w:rsidR="008E77CA" w:rsidRPr="008E77CA" w:rsidRDefault="008E77CA" w:rsidP="008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«Юность» </w:t>
            </w:r>
          </w:p>
          <w:p w:rsidR="008E77CA" w:rsidRPr="008E77CA" w:rsidRDefault="008E77CA" w:rsidP="008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ДЮЦ «Контакт» </w:t>
            </w:r>
          </w:p>
          <w:p w:rsidR="008E77CA" w:rsidRPr="008E77CA" w:rsidRDefault="008E77CA" w:rsidP="008E7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 «Всезнайка»),</w:t>
            </w:r>
          </w:p>
          <w:p w:rsidR="00317289" w:rsidRPr="008E77CA" w:rsidRDefault="00317289" w:rsidP="008E7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Нижегородская областная детская библиотека, </w:t>
            </w:r>
          </w:p>
        </w:tc>
        <w:tc>
          <w:tcPr>
            <w:tcW w:w="1650" w:type="dxa"/>
            <w:shd w:val="clear" w:color="auto" w:fill="auto"/>
          </w:tcPr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01.11.2015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56" w:type="dxa"/>
            <w:shd w:val="clear" w:color="auto" w:fill="auto"/>
          </w:tcPr>
          <w:p w:rsidR="008E77CA" w:rsidRPr="008E77CA" w:rsidRDefault="008E77CA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</w:p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132" w:type="dxa"/>
            <w:shd w:val="clear" w:color="auto" w:fill="auto"/>
          </w:tcPr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10-12 человек</w:t>
            </w:r>
          </w:p>
        </w:tc>
        <w:tc>
          <w:tcPr>
            <w:tcW w:w="2588" w:type="dxa"/>
            <w:shd w:val="clear" w:color="auto" w:fill="auto"/>
          </w:tcPr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Куренкова И</w:t>
            </w:r>
            <w:r w:rsidR="00DB667F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17289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Горина О</w:t>
            </w:r>
            <w:r w:rsidR="00DB667F">
              <w:rPr>
                <w:rFonts w:ascii="Times New Roman" w:eastAsia="Calibri" w:hAnsi="Times New Roman" w:cs="Times New Roman"/>
                <w:sz w:val="24"/>
                <w:szCs w:val="24"/>
              </w:rPr>
              <w:t>. В.</w:t>
            </w:r>
          </w:p>
          <w:p w:rsidR="001F02A6" w:rsidRPr="008E77CA" w:rsidRDefault="001F02A6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465-43-88</w:t>
            </w:r>
          </w:p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Соц. партнер – НОДГБ.</w:t>
            </w:r>
          </w:p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Библиотекарь: Удалова Е</w:t>
            </w:r>
            <w:r w:rsidR="00DB667F">
              <w:rPr>
                <w:rFonts w:ascii="Times New Roman" w:eastAsia="Calibri" w:hAnsi="Times New Roman" w:cs="Times New Roman"/>
                <w:sz w:val="24"/>
                <w:szCs w:val="24"/>
              </w:rPr>
              <w:t>. В.</w:t>
            </w:r>
          </w:p>
          <w:p w:rsidR="00317289" w:rsidRPr="008E77CA" w:rsidRDefault="00317289" w:rsidP="00317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438E" w:rsidRPr="002002C9" w:rsidTr="001E2173">
        <w:tc>
          <w:tcPr>
            <w:tcW w:w="466" w:type="dxa"/>
          </w:tcPr>
          <w:p w:rsidR="0076438E" w:rsidRPr="002002C9" w:rsidRDefault="001F02A6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1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на тему: «Окружающая среда»</w:t>
            </w:r>
          </w:p>
        </w:tc>
        <w:tc>
          <w:tcPr>
            <w:tcW w:w="2410" w:type="dxa"/>
          </w:tcPr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94" w:type="dxa"/>
            <w:gridSpan w:val="2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56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132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Шайбекова</w:t>
            </w:r>
            <w:proofErr w:type="spellEnd"/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Робертовна</w:t>
            </w:r>
          </w:p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т: 89307171298</w:t>
            </w:r>
          </w:p>
        </w:tc>
      </w:tr>
      <w:tr w:rsidR="0076438E" w:rsidRPr="002002C9" w:rsidTr="001E2173">
        <w:tc>
          <w:tcPr>
            <w:tcW w:w="466" w:type="dxa"/>
          </w:tcPr>
          <w:p w:rsidR="0076438E" w:rsidRPr="002002C9" w:rsidRDefault="001F02A6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народного единства» - беседа</w:t>
            </w:r>
          </w:p>
        </w:tc>
        <w:tc>
          <w:tcPr>
            <w:tcW w:w="2410" w:type="dxa"/>
          </w:tcPr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94" w:type="dxa"/>
            <w:gridSpan w:val="2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56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132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Рожкова Светлана Игоревна</w:t>
            </w:r>
          </w:p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89503572943</w:t>
            </w:r>
          </w:p>
        </w:tc>
      </w:tr>
      <w:tr w:rsidR="0076438E" w:rsidRPr="00534E85" w:rsidTr="00D6538C">
        <w:tc>
          <w:tcPr>
            <w:tcW w:w="466" w:type="dxa"/>
          </w:tcPr>
          <w:p w:rsidR="0076438E" w:rsidRPr="00534E85" w:rsidRDefault="001F02A6" w:rsidP="00D65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76438E" w:rsidRPr="00534E85" w:rsidRDefault="0076438E" w:rsidP="00D653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Спектакль для малышей «Три поросенка»</w:t>
            </w:r>
          </w:p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410" w:type="dxa"/>
          </w:tcPr>
          <w:p w:rsidR="0076438E" w:rsidRPr="005E6516" w:rsidRDefault="0076438E" w:rsidP="00D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5E6516" w:rsidRDefault="0076438E" w:rsidP="00D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ладья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6" w:type="dxa"/>
          </w:tcPr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32" w:type="dxa"/>
          </w:tcPr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Стрелкова Г.Р.</w:t>
            </w:r>
          </w:p>
          <w:p w:rsidR="0076438E" w:rsidRPr="00534E85" w:rsidRDefault="0076438E" w:rsidP="00D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465-52-01</w:t>
            </w:r>
          </w:p>
        </w:tc>
      </w:tr>
      <w:tr w:rsidR="0076438E" w:rsidRPr="002002C9" w:rsidTr="001E2173">
        <w:tc>
          <w:tcPr>
            <w:tcW w:w="466" w:type="dxa"/>
          </w:tcPr>
          <w:p w:rsidR="0076438E" w:rsidRPr="002002C9" w:rsidRDefault="001F02A6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народного единства» - беседа</w:t>
            </w:r>
          </w:p>
        </w:tc>
        <w:tc>
          <w:tcPr>
            <w:tcW w:w="2410" w:type="dxa"/>
          </w:tcPr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494" w:type="dxa"/>
            <w:gridSpan w:val="2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56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132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Кураева Ирина Ивановна</w:t>
            </w:r>
          </w:p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89524638370</w:t>
            </w:r>
          </w:p>
        </w:tc>
      </w:tr>
      <w:tr w:rsidR="0076438E" w:rsidRPr="002002C9" w:rsidTr="001E2173">
        <w:tc>
          <w:tcPr>
            <w:tcW w:w="466" w:type="dxa"/>
          </w:tcPr>
          <w:p w:rsidR="0076438E" w:rsidRPr="002002C9" w:rsidRDefault="001F02A6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Урок актерского мастерства для детей среднего возраста</w:t>
            </w:r>
          </w:p>
        </w:tc>
        <w:tc>
          <w:tcPr>
            <w:tcW w:w="2410" w:type="dxa"/>
          </w:tcPr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8E77CA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Default="0076438E" w:rsidP="001E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  <w:p w:rsidR="001F02A6" w:rsidRPr="002002C9" w:rsidRDefault="001F02A6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02.11.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gridSpan w:val="2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56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132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2002C9" w:rsidRDefault="0076438E" w:rsidP="001E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Валерьевна 89101221385</w:t>
            </w:r>
          </w:p>
        </w:tc>
      </w:tr>
      <w:tr w:rsidR="0076438E" w:rsidRPr="002002C9" w:rsidTr="00F14BAF">
        <w:tc>
          <w:tcPr>
            <w:tcW w:w="466" w:type="dxa"/>
          </w:tcPr>
          <w:p w:rsidR="0076438E" w:rsidRPr="002002C9" w:rsidRDefault="001F02A6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1" w:type="dxa"/>
          </w:tcPr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народно-стилизованного танца «Русское народное творчество. Фольклорный материал при создании сценического танца»</w:t>
            </w:r>
          </w:p>
        </w:tc>
        <w:tc>
          <w:tcPr>
            <w:tcW w:w="2410" w:type="dxa"/>
          </w:tcPr>
          <w:p w:rsidR="0076438E" w:rsidRPr="008E77CA" w:rsidRDefault="0076438E" w:rsidP="00F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8E77CA" w:rsidRDefault="0076438E" w:rsidP="00F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gridSpan w:val="2"/>
          </w:tcPr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56" w:type="dxa"/>
          </w:tcPr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132" w:type="dxa"/>
          </w:tcPr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Валерьевна</w:t>
            </w:r>
          </w:p>
          <w:p w:rsidR="0076438E" w:rsidRPr="002002C9" w:rsidRDefault="0076438E" w:rsidP="00F14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89101221385</w:t>
            </w:r>
          </w:p>
        </w:tc>
      </w:tr>
      <w:tr w:rsidR="0076438E" w:rsidRPr="005E6516" w:rsidTr="001F14AD">
        <w:tc>
          <w:tcPr>
            <w:tcW w:w="466" w:type="dxa"/>
          </w:tcPr>
          <w:p w:rsidR="0076438E" w:rsidRPr="005E6516" w:rsidRDefault="001F02A6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 w:rsidRPr="005E6516">
              <w:rPr>
                <w:sz w:val="24"/>
                <w:szCs w:val="24"/>
              </w:rPr>
              <w:t xml:space="preserve"> </w:t>
            </w: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>славянских амулетов</w:t>
            </w:r>
          </w:p>
        </w:tc>
        <w:tc>
          <w:tcPr>
            <w:tcW w:w="2410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«Кварц» </w:t>
            </w:r>
          </w:p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494" w:type="dxa"/>
            <w:gridSpan w:val="2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56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32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Хмелева М. Д.</w:t>
            </w:r>
          </w:p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465-64-81</w:t>
            </w:r>
          </w:p>
        </w:tc>
      </w:tr>
      <w:tr w:rsidR="0076438E" w:rsidRPr="00534E85" w:rsidTr="001F14AD">
        <w:tc>
          <w:tcPr>
            <w:tcW w:w="466" w:type="dxa"/>
          </w:tcPr>
          <w:p w:rsidR="0076438E" w:rsidRPr="00534E85" w:rsidRDefault="001F02A6" w:rsidP="001F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</w:tcPr>
          <w:p w:rsidR="0076438E" w:rsidRPr="00534E85" w:rsidRDefault="0076438E" w:rsidP="001F1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E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«Кузьма Минин – русский национальный герой»</w:t>
            </w:r>
          </w:p>
          <w:p w:rsidR="0076438E" w:rsidRPr="00534E85" w:rsidRDefault="0076438E" w:rsidP="001F1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</w:p>
          <w:p w:rsidR="0076438E" w:rsidRPr="00534E85" w:rsidRDefault="0076438E" w:rsidP="001F1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Показ фильма «Кузьма Минин»</w:t>
            </w:r>
          </w:p>
        </w:tc>
        <w:tc>
          <w:tcPr>
            <w:tcW w:w="2410" w:type="dxa"/>
          </w:tcPr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5E6516" w:rsidRDefault="0076438E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ладья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56" w:type="dxa"/>
          </w:tcPr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132" w:type="dxa"/>
          </w:tcPr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76438E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Стрелкова Г.Р.</w:t>
            </w:r>
          </w:p>
          <w:p w:rsidR="0076438E" w:rsidRPr="00534E85" w:rsidRDefault="0076438E" w:rsidP="001F1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465-52-01</w:t>
            </w:r>
          </w:p>
        </w:tc>
      </w:tr>
      <w:tr w:rsidR="00317289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8E77CA" w:rsidRDefault="001F02A6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Default="000F06B2" w:rsidP="003A0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F06B2" w:rsidRPr="008E77CA" w:rsidRDefault="000F06B2" w:rsidP="003A0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(беседа, участие в демонстрации)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B2" w:rsidRPr="008E77CA" w:rsidRDefault="000F06B2" w:rsidP="000F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0F06B2" w:rsidRPr="008E77CA" w:rsidRDefault="000F06B2" w:rsidP="000F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Лазурь»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289" w:rsidRPr="008E77CA" w:rsidRDefault="000F06B2" w:rsidP="000F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8E77CA" w:rsidRDefault="000F06B2" w:rsidP="003A0D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8E77CA" w:rsidRDefault="00DB667F" w:rsidP="003A0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8E77CA" w:rsidRDefault="00DB667F" w:rsidP="0019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8E77CA" w:rsidRDefault="00DB667F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Default="00DB667F" w:rsidP="003A0D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Гришагина М. Н.</w:t>
            </w:r>
          </w:p>
          <w:p w:rsidR="00DB667F" w:rsidRPr="008E77CA" w:rsidRDefault="00DB667F" w:rsidP="003A0D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465-71-04</w:t>
            </w:r>
          </w:p>
        </w:tc>
      </w:tr>
      <w:tr w:rsidR="002002C9" w:rsidRPr="002002C9" w:rsidTr="00534E85">
        <w:tc>
          <w:tcPr>
            <w:tcW w:w="466" w:type="dxa"/>
          </w:tcPr>
          <w:p w:rsidR="002002C9" w:rsidRPr="002002C9" w:rsidRDefault="001F02A6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</w:tcPr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современного танца «Анализ литературных приемов поэтического произведения и синтез по типу «танец-слово»</w:t>
            </w:r>
          </w:p>
        </w:tc>
        <w:tc>
          <w:tcPr>
            <w:tcW w:w="2410" w:type="dxa"/>
          </w:tcPr>
          <w:p w:rsidR="005E6516" w:rsidRPr="008E77CA" w:rsidRDefault="005E6516" w:rsidP="005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5E6516" w:rsidRPr="008E77CA" w:rsidRDefault="005E6516" w:rsidP="005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Штрих»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2C9" w:rsidRPr="002002C9" w:rsidRDefault="005E6516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</w:tcPr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06.11.</w:t>
            </w:r>
            <w:r w:rsidR="005E65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gridSpan w:val="2"/>
          </w:tcPr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56" w:type="dxa"/>
          </w:tcPr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132" w:type="dxa"/>
          </w:tcPr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6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88" w:type="dxa"/>
          </w:tcPr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Валерьевна</w:t>
            </w:r>
          </w:p>
          <w:p w:rsidR="002002C9" w:rsidRPr="002002C9" w:rsidRDefault="002002C9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eastAsia="Calibri" w:hAnsi="Times New Roman" w:cs="Times New Roman"/>
                <w:sz w:val="24"/>
                <w:szCs w:val="24"/>
              </w:rPr>
              <w:t>89101221385</w:t>
            </w:r>
          </w:p>
        </w:tc>
      </w:tr>
      <w:tr w:rsidR="00534E85" w:rsidRPr="008E77CA" w:rsidTr="00534E85"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5" w:rsidRPr="008E77CA" w:rsidRDefault="001F02A6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4B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4E85"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534E85" w:rsidRPr="008E77CA" w:rsidTr="00534E85">
        <w:tc>
          <w:tcPr>
            <w:tcW w:w="15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Спортивно-оздоровительные мероприятия</w:t>
            </w:r>
          </w:p>
        </w:tc>
      </w:tr>
      <w:tr w:rsidR="00534E85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«Разгон» Батутный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«Небо»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 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7-8лет.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Е.В.</w:t>
            </w:r>
          </w:p>
          <w:p w:rsidR="00534E85" w:rsidRPr="008E77CA" w:rsidRDefault="00534E85" w:rsidP="002002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462-02-38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438E" w:rsidRPr="008E77CA" w:rsidTr="00D406B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Default="0076438E" w:rsidP="00D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пробежки </w:t>
            </w:r>
          </w:p>
          <w:p w:rsidR="0076438E" w:rsidRPr="005E6516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>по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E6516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6438E" w:rsidRPr="005E6516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«Кварц» </w:t>
            </w:r>
          </w:p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 – 06.11.2016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Default="0076438E" w:rsidP="00D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>Орехова Л.И.</w:t>
            </w:r>
          </w:p>
          <w:p w:rsidR="0076438E" w:rsidRPr="008E77CA" w:rsidRDefault="0076438E" w:rsidP="00D4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>465-64-81</w:t>
            </w:r>
          </w:p>
        </w:tc>
      </w:tr>
      <w:tr w:rsidR="0076438E" w:rsidRPr="00534E85" w:rsidTr="001D20A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8E" w:rsidRPr="00534E85" w:rsidRDefault="001F02A6" w:rsidP="001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34E85" w:rsidRDefault="0076438E" w:rsidP="0076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в каникулярных шахматных турнирах.</w:t>
            </w:r>
          </w:p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благотворительном шахматном турнире, посвященному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СДЮСШОР-3</w:t>
            </w:r>
          </w:p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Сергиевская 26</w:t>
            </w:r>
          </w:p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С 31.10.2016 по 06.11.2016</w:t>
            </w:r>
          </w:p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Pr="005E6516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5E6516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ладья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6438E" w:rsidRDefault="0076438E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38E" w:rsidRPr="00534E85" w:rsidRDefault="0076438E" w:rsidP="0076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E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Соловьев В.В.</w:t>
            </w:r>
          </w:p>
          <w:p w:rsidR="0076438E" w:rsidRPr="00534E85" w:rsidRDefault="0076438E" w:rsidP="001D2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465-52-01</w:t>
            </w:r>
          </w:p>
        </w:tc>
      </w:tr>
      <w:tr w:rsidR="00534E85" w:rsidRPr="008E77CA" w:rsidTr="00534E85">
        <w:tc>
          <w:tcPr>
            <w:tcW w:w="466" w:type="dxa"/>
            <w:shd w:val="clear" w:color="auto" w:fill="auto"/>
          </w:tcPr>
          <w:p w:rsidR="00534E85" w:rsidRPr="008E77CA" w:rsidRDefault="001F02A6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Межрегиональный  открытый турнир по смешанному боевому единоборству  ММА Кубок Минина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ФОК «Северная звезда»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ул. Львовская,2б</w:t>
            </w:r>
          </w:p>
        </w:tc>
        <w:tc>
          <w:tcPr>
            <w:tcW w:w="2410" w:type="dxa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Нижегородская областная общественная организация «Федерации СБЕ ММА».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спорту и молодежной политики администрации г</w:t>
            </w:r>
            <w:proofErr w:type="gramStart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ижнего Новгорода</w:t>
            </w:r>
          </w:p>
        </w:tc>
        <w:tc>
          <w:tcPr>
            <w:tcW w:w="1650" w:type="dxa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56" w:type="dxa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6-16 лет</w:t>
            </w:r>
          </w:p>
        </w:tc>
        <w:tc>
          <w:tcPr>
            <w:tcW w:w="2132" w:type="dxa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10-12 человек</w:t>
            </w:r>
          </w:p>
        </w:tc>
        <w:tc>
          <w:tcPr>
            <w:tcW w:w="2588" w:type="dxa"/>
            <w:shd w:val="clear" w:color="auto" w:fill="auto"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Халин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465-43-88</w:t>
            </w:r>
          </w:p>
        </w:tc>
      </w:tr>
      <w:tr w:rsidR="00534E85" w:rsidRPr="008E77CA" w:rsidTr="00534E85"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5" w:rsidRPr="008E77CA" w:rsidRDefault="001F02A6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4B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4E85"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534E85" w:rsidRPr="008E77CA" w:rsidTr="00534E85">
        <w:tc>
          <w:tcPr>
            <w:tcW w:w="15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Работа с детьми "группы риска" (находящиеся в трудной жизненной ситуации)</w:t>
            </w:r>
          </w:p>
        </w:tc>
      </w:tr>
      <w:tr w:rsidR="00534E85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1F02A6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«Леса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Нижегородской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«Лазурь» </w:t>
            </w:r>
          </w:p>
          <w:p w:rsidR="00534E85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  <w:p w:rsidR="001F02A6" w:rsidRPr="008E77CA" w:rsidRDefault="001F02A6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465-71-04</w:t>
            </w:r>
          </w:p>
        </w:tc>
      </w:tr>
      <w:tr w:rsidR="00534E85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1F02A6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 «Птица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«Лазурь» </w:t>
            </w:r>
          </w:p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465-71-04</w:t>
            </w:r>
          </w:p>
        </w:tc>
      </w:tr>
      <w:tr w:rsidR="00534E85" w:rsidRPr="008E77CA" w:rsidTr="00534E8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1F02A6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534E85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Беседа с детьми о вреде наркотиков, никотина и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Default="00534E85" w:rsidP="002002C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 </w:t>
            </w:r>
          </w:p>
          <w:p w:rsidR="00534E85" w:rsidRPr="008E77CA" w:rsidRDefault="00534E85" w:rsidP="00534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465-64-81</w:t>
            </w:r>
          </w:p>
        </w:tc>
      </w:tr>
      <w:tr w:rsidR="00534E85" w:rsidRPr="008E77CA" w:rsidTr="00534E85"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1F02A6" w:rsidP="001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  <w:r w:rsidR="00534E85"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E85" w:rsidRPr="008E77CA" w:rsidTr="00534E85">
        <w:tc>
          <w:tcPr>
            <w:tcW w:w="15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Работа с семьей</w:t>
            </w:r>
          </w:p>
        </w:tc>
      </w:tr>
      <w:tr w:rsidR="001F02A6" w:rsidRPr="008E77CA" w:rsidTr="00AD42E2">
        <w:tc>
          <w:tcPr>
            <w:tcW w:w="466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поход 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спектакль 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«Храбрый трус»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«Преображение» 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.Н.Новгород, ул. Июльских дней, 21/96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02A6" w:rsidRPr="008E77CA" w:rsidRDefault="001F02A6" w:rsidP="001F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443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56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лет; 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от 30-65 лет</w:t>
            </w:r>
          </w:p>
        </w:tc>
        <w:tc>
          <w:tcPr>
            <w:tcW w:w="2132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детских объединений  «Театральная студия «Апельсин», «</w:t>
            </w:r>
            <w:proofErr w:type="spellStart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», «Палитра»</w:t>
            </w:r>
          </w:p>
        </w:tc>
        <w:tc>
          <w:tcPr>
            <w:tcW w:w="2588" w:type="dxa"/>
            <w:shd w:val="clear" w:color="auto" w:fill="auto"/>
          </w:tcPr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Куренкова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В.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П.</w:t>
            </w:r>
          </w:p>
          <w:p w:rsidR="001F02A6" w:rsidRPr="008E77CA" w:rsidRDefault="001F02A6" w:rsidP="00AD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465-43-88</w:t>
            </w:r>
          </w:p>
        </w:tc>
      </w:tr>
      <w:tr w:rsidR="001F02A6" w:rsidRPr="005E6516" w:rsidTr="00FC4C76">
        <w:tc>
          <w:tcPr>
            <w:tcW w:w="466" w:type="dxa"/>
          </w:tcPr>
          <w:p w:rsidR="001F02A6" w:rsidRPr="005E6516" w:rsidRDefault="001F02A6" w:rsidP="00FC4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Концерт для родителей «Вот и осень пришла»</w:t>
            </w:r>
          </w:p>
        </w:tc>
        <w:tc>
          <w:tcPr>
            <w:tcW w:w="2410" w:type="dxa"/>
          </w:tcPr>
          <w:p w:rsidR="001F02A6" w:rsidRPr="005E6516" w:rsidRDefault="001F02A6" w:rsidP="00FC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1F02A6" w:rsidRPr="005E6516" w:rsidRDefault="001F02A6" w:rsidP="00FC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МБУ ДО ДЮЦ «Контакт»</w:t>
            </w:r>
          </w:p>
        </w:tc>
        <w:tc>
          <w:tcPr>
            <w:tcW w:w="1701" w:type="dxa"/>
            <w:gridSpan w:val="2"/>
          </w:tcPr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01.11.</w:t>
            </w:r>
            <w:r>
              <w:rPr>
                <w:sz w:val="24"/>
                <w:szCs w:val="24"/>
              </w:rPr>
              <w:t>20</w:t>
            </w:r>
            <w:r w:rsidRPr="005E6516">
              <w:rPr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17.00</w:t>
            </w:r>
          </w:p>
        </w:tc>
        <w:tc>
          <w:tcPr>
            <w:tcW w:w="1856" w:type="dxa"/>
          </w:tcPr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6-16 лет</w:t>
            </w:r>
          </w:p>
        </w:tc>
        <w:tc>
          <w:tcPr>
            <w:tcW w:w="2132" w:type="dxa"/>
          </w:tcPr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детей</w:t>
            </w:r>
          </w:p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10 родители</w:t>
            </w:r>
          </w:p>
        </w:tc>
        <w:tc>
          <w:tcPr>
            <w:tcW w:w="2588" w:type="dxa"/>
          </w:tcPr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Андреева Людмила Ивановна</w:t>
            </w:r>
          </w:p>
          <w:p w:rsidR="001F02A6" w:rsidRPr="005E6516" w:rsidRDefault="001F02A6" w:rsidP="00FC4C76">
            <w:pPr>
              <w:pStyle w:val="Standard"/>
              <w:jc w:val="center"/>
              <w:rPr>
                <w:sz w:val="24"/>
                <w:szCs w:val="24"/>
              </w:rPr>
            </w:pPr>
            <w:r w:rsidRPr="005E6516">
              <w:rPr>
                <w:sz w:val="24"/>
                <w:szCs w:val="24"/>
              </w:rPr>
              <w:t>89601767633</w:t>
            </w:r>
          </w:p>
        </w:tc>
      </w:tr>
      <w:tr w:rsidR="00534E85" w:rsidRPr="008E77CA" w:rsidTr="001F02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1F02A6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Коллективная работа «Памятник Минину и Пожарскому» 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(плакат в технике «Аппликация»)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«Знамя»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2002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все желающие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Патина М.А.</w:t>
            </w:r>
          </w:p>
          <w:p w:rsidR="00534E85" w:rsidRPr="008E77CA" w:rsidRDefault="00534E85" w:rsidP="002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462-02-38</w:t>
            </w:r>
          </w:p>
        </w:tc>
      </w:tr>
      <w:tr w:rsidR="00534E85" w:rsidRPr="005E6516" w:rsidTr="001F02A6">
        <w:tc>
          <w:tcPr>
            <w:tcW w:w="466" w:type="dxa"/>
            <w:shd w:val="clear" w:color="auto" w:fill="auto"/>
          </w:tcPr>
          <w:p w:rsidR="00534E85" w:rsidRPr="005E6516" w:rsidRDefault="001F02A6" w:rsidP="005E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родителей (детские проблемы, конфликты, детско-родительские </w:t>
            </w: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отношения)</w:t>
            </w:r>
          </w:p>
        </w:tc>
        <w:tc>
          <w:tcPr>
            <w:tcW w:w="2410" w:type="dxa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Структурное подразделение</w:t>
            </w:r>
          </w:p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«Лазурь»</w:t>
            </w:r>
          </w:p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«Контакт»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03.11.2016</w:t>
            </w:r>
          </w:p>
        </w:tc>
        <w:tc>
          <w:tcPr>
            <w:tcW w:w="1443" w:type="dxa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6" w:type="dxa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32" w:type="dxa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588" w:type="dxa"/>
            <w:shd w:val="clear" w:color="auto" w:fill="auto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Гришагина М. Н.</w:t>
            </w:r>
          </w:p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465-71-04</w:t>
            </w:r>
          </w:p>
        </w:tc>
      </w:tr>
      <w:tr w:rsidR="00534E85" w:rsidRPr="005E6516" w:rsidTr="001F02A6">
        <w:tc>
          <w:tcPr>
            <w:tcW w:w="466" w:type="dxa"/>
          </w:tcPr>
          <w:p w:rsidR="00534E85" w:rsidRPr="005E6516" w:rsidRDefault="001F02A6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1" w:type="dxa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«Моя балетная прическа»</w:t>
            </w:r>
          </w:p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(помощь родителям в правильной укладке волос детей для тренировки и выступления)</w:t>
            </w:r>
          </w:p>
        </w:tc>
        <w:tc>
          <w:tcPr>
            <w:tcW w:w="2410" w:type="dxa"/>
          </w:tcPr>
          <w:p w:rsidR="001F02A6" w:rsidRPr="005E6516" w:rsidRDefault="001F02A6" w:rsidP="001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1F02A6" w:rsidRPr="005E6516" w:rsidRDefault="001F02A6" w:rsidP="001F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4E85" w:rsidRPr="005E6516" w:rsidRDefault="001F02A6" w:rsidP="001F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1701" w:type="dxa"/>
            <w:gridSpan w:val="2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443" w:type="dxa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132" w:type="dxa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F0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88" w:type="dxa"/>
          </w:tcPr>
          <w:p w:rsidR="00534E85" w:rsidRPr="005E6516" w:rsidRDefault="00534E85" w:rsidP="005E6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Валерьевна 89101221385</w:t>
            </w:r>
          </w:p>
        </w:tc>
      </w:tr>
      <w:tr w:rsidR="00534E85" w:rsidRPr="008E77CA" w:rsidTr="00534E85"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534E85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85" w:rsidRPr="008E77CA" w:rsidRDefault="001F02A6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4B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4E85" w:rsidRPr="008E7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8E77CA" w:rsidRDefault="00534E85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D32" w:rsidRPr="003A0D32" w:rsidRDefault="003A0D32" w:rsidP="003A0D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D32" w:rsidRPr="003A0D32" w:rsidRDefault="003A0D32" w:rsidP="003A0D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Экскурсии, поездки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815"/>
        <w:gridCol w:w="2340"/>
        <w:gridCol w:w="1650"/>
        <w:gridCol w:w="1590"/>
        <w:gridCol w:w="1440"/>
        <w:gridCol w:w="1440"/>
        <w:gridCol w:w="1440"/>
        <w:gridCol w:w="2160"/>
      </w:tblGrid>
      <w:tr w:rsidR="003A0D32" w:rsidRPr="003A0D32" w:rsidTr="00534E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Учреждение-организатор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экскурсии, поездки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32" w:rsidRPr="003A0D32" w:rsidRDefault="003A0D32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лица, контактный телефон</w:t>
            </w:r>
          </w:p>
        </w:tc>
      </w:tr>
      <w:tr w:rsidR="001F02A6" w:rsidRPr="003A0D32" w:rsidTr="00B678D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A0D32" w:rsidRDefault="004B1132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подразделение</w:t>
            </w:r>
          </w:p>
          <w:p w:rsidR="001F02A6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«Клуб «Юность»</w:t>
            </w:r>
          </w:p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 xml:space="preserve"> ДЮЦ «Контакт»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17289" w:rsidRDefault="001F02A6" w:rsidP="00B678DC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Нижегородский музей истории народных промыслов</w:t>
            </w:r>
          </w:p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17289" w:rsidRDefault="001F02A6" w:rsidP="00B6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12-16 человек</w:t>
            </w:r>
          </w:p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B6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317289" w:rsidRDefault="001F02A6" w:rsidP="00B6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В.</w:t>
            </w:r>
          </w:p>
          <w:p w:rsidR="001F02A6" w:rsidRDefault="001F02A6" w:rsidP="00B6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Мазунова</w:t>
            </w:r>
            <w:proofErr w:type="spellEnd"/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А.</w:t>
            </w:r>
          </w:p>
          <w:p w:rsidR="001F02A6" w:rsidRPr="003A0D32" w:rsidRDefault="001F02A6" w:rsidP="00B6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465-43-88</w:t>
            </w:r>
          </w:p>
        </w:tc>
      </w:tr>
      <w:tr w:rsidR="001F02A6" w:rsidRPr="003A0D32" w:rsidTr="001A7E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4B1132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подразделение</w:t>
            </w:r>
          </w:p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«Клуб «Лазурь»</w:t>
            </w:r>
          </w:p>
          <w:p w:rsidR="001F02A6" w:rsidRPr="003A0D32" w:rsidRDefault="001F02A6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 xml:space="preserve"> ДЮЦ «Контакт»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  <w:p w:rsidR="001F02A6" w:rsidRPr="00317289" w:rsidRDefault="001F02A6" w:rsidP="001A7ED6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Мызинские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01.10.2016</w:t>
            </w:r>
          </w:p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02.10.2016</w:t>
            </w:r>
          </w:p>
          <w:p w:rsidR="001F02A6" w:rsidRPr="00317289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F02A6" w:rsidRPr="00317289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  <w:p w:rsidR="001F02A6" w:rsidRPr="00317289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289"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1F02A6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Гришагина М. Н.</w:t>
            </w:r>
          </w:p>
          <w:p w:rsidR="001F02A6" w:rsidRPr="00317289" w:rsidRDefault="001F02A6" w:rsidP="001A7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1F02A6" w:rsidRPr="00534E85" w:rsidTr="00381AC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4B1132" w:rsidP="003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E6516" w:rsidRDefault="001F02A6" w:rsidP="003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1F02A6" w:rsidRPr="005E6516" w:rsidRDefault="001F02A6" w:rsidP="003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ладья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ДЮЦ «Контакт»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Художественный музей</w:t>
            </w:r>
          </w:p>
          <w:p w:rsidR="001F02A6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Выставка «На рубеже веков. Шедевры Третьяковской галереи»</w:t>
            </w:r>
          </w:p>
          <w:p w:rsidR="001F02A6" w:rsidRPr="00534E85" w:rsidRDefault="001F02A6" w:rsidP="001F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Кремль,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корпус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9 -14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6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hAnsi="Times New Roman" w:cs="Times New Roman"/>
                <w:sz w:val="24"/>
                <w:szCs w:val="24"/>
              </w:rPr>
              <w:t>Стрелкова Г.Р.</w:t>
            </w:r>
          </w:p>
          <w:p w:rsidR="001F02A6" w:rsidRPr="00534E85" w:rsidRDefault="001F02A6" w:rsidP="003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465-52-01</w:t>
            </w:r>
          </w:p>
        </w:tc>
      </w:tr>
      <w:tr w:rsidR="007317B2" w:rsidRPr="003A0D32" w:rsidTr="0076438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2" w:rsidRPr="003A0D32" w:rsidRDefault="004B113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подразделение</w:t>
            </w:r>
          </w:p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="007317B2">
              <w:rPr>
                <w:rFonts w:ascii="Times New Roman" w:eastAsia="Times New Roman" w:hAnsi="Times New Roman" w:cs="Times New Roman"/>
                <w:lang w:eastAsia="ru-RU"/>
              </w:rPr>
              <w:t>луб «Знамя»</w:t>
            </w:r>
          </w:p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 xml:space="preserve"> ДЮЦ «Контакт»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</w:t>
            </w:r>
          </w:p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="007317B2" w:rsidRPr="003A0D32">
              <w:rPr>
                <w:rFonts w:ascii="Times New Roman" w:eastAsia="Times New Roman" w:hAnsi="Times New Roman" w:cs="Times New Roman"/>
                <w:lang w:eastAsia="ru-RU"/>
              </w:rPr>
              <w:t>луб «Знамя»</w:t>
            </w:r>
          </w:p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МБУ ДО ДЮЦ «Контакт»</w:t>
            </w:r>
            <w:r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>-«</w:t>
            </w:r>
            <w:proofErr w:type="gramEnd"/>
            <w:r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>Памятник Минину и Пожарского». (Поиск тайников «</w:t>
            </w:r>
            <w:proofErr w:type="spellStart"/>
            <w:r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>Геокешинг</w:t>
            </w:r>
            <w:proofErr w:type="spellEnd"/>
            <w:r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2" w:rsidRPr="003A0D32" w:rsidRDefault="007317B2" w:rsidP="007643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04.11.2016</w:t>
            </w:r>
          </w:p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="00F0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  <w:r w:rsidR="00F01E7A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2" w:rsidRPr="003A0D32" w:rsidRDefault="00E91E17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</w:t>
            </w:r>
            <w:r w:rsidR="00F01E7A">
              <w:rPr>
                <w:rFonts w:ascii="Times New Roman" w:eastAsia="Calibri" w:hAnsi="Times New Roman" w:cs="Times New Roman"/>
                <w:sz w:val="24"/>
                <w:szCs w:val="20"/>
              </w:rPr>
              <w:t>чащиеся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7317B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11</w:t>
            </w:r>
            <w:r w:rsidR="007317B2"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- </w:t>
            </w:r>
            <w:r w:rsidR="007317B2"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>18 лет.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2" w:rsidRPr="003A0D32" w:rsidRDefault="007317B2" w:rsidP="00764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Матвеев С.А.</w:t>
            </w:r>
          </w:p>
          <w:p w:rsidR="007317B2" w:rsidRPr="003A0D32" w:rsidRDefault="007317B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462-02-38</w:t>
            </w:r>
          </w:p>
        </w:tc>
      </w:tr>
      <w:tr w:rsidR="00F01E7A" w:rsidRPr="003A0D32" w:rsidTr="0076438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Pr="003A0D32" w:rsidRDefault="004B113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Структурно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подразделение</w:t>
            </w:r>
          </w:p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«Клуб «Знамя»</w:t>
            </w:r>
          </w:p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 xml:space="preserve"> ДЮЦ «Контакт»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</w:t>
            </w:r>
          </w:p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луб «Знамя»</w:t>
            </w:r>
          </w:p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>МБУ ДО ДЮЦ «Контакт»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- ТЮЗ («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Бременские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музыканты»)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A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A0D32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Default="00E91E17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</w:t>
            </w:r>
            <w:r w:rsidR="00F01E7A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чащиеся 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7-9</w:t>
            </w:r>
            <w:r w:rsidR="00F01E7A" w:rsidRPr="003A0D3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лет.</w:t>
            </w:r>
          </w:p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A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Е.В.</w:t>
            </w:r>
          </w:p>
          <w:p w:rsidR="00F01E7A" w:rsidRPr="003A0D32" w:rsidRDefault="00F01E7A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462-02-38</w:t>
            </w:r>
          </w:p>
        </w:tc>
      </w:tr>
      <w:tr w:rsidR="00534E85" w:rsidRPr="003A0D32" w:rsidTr="0076438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Default="004B1132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</w:t>
            </w:r>
            <w:r w:rsidRPr="005E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4E85" w:rsidRPr="005E6516" w:rsidRDefault="00534E85" w:rsidP="0076438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5E6516">
              <w:rPr>
                <w:b w:val="0"/>
                <w:sz w:val="24"/>
                <w:szCs w:val="24"/>
              </w:rPr>
              <w:t>МБУ ДО ДЮЦ «Контакт»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Нижегородский театр оперы и балета им.А.Пушкина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06.11.2016 18.00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350-400 р</w:t>
            </w:r>
            <w:r w:rsidR="0076438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6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E85" w:rsidRPr="005E6516" w:rsidRDefault="00534E85" w:rsidP="00764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516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Елена Валерьевна 89101221385</w:t>
            </w:r>
          </w:p>
        </w:tc>
      </w:tr>
      <w:tr w:rsidR="00534E85" w:rsidRPr="003A0D32" w:rsidTr="00534E85"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5" w:rsidRPr="003A0D32" w:rsidRDefault="00534E85" w:rsidP="003A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85" w:rsidRPr="003A0D32" w:rsidRDefault="004B1132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134 </w:t>
            </w:r>
            <w:r w:rsidR="00534E85" w:rsidRPr="003A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3A0D32" w:rsidRPr="003A0D32" w:rsidRDefault="003A0D32" w:rsidP="003A0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9" w:rsidRDefault="00652A69"/>
    <w:sectPr w:rsidR="00652A69" w:rsidSect="001F02A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0E"/>
    <w:rsid w:val="000F06B2"/>
    <w:rsid w:val="001958DE"/>
    <w:rsid w:val="001A07B7"/>
    <w:rsid w:val="001F02A6"/>
    <w:rsid w:val="002002C9"/>
    <w:rsid w:val="00317289"/>
    <w:rsid w:val="00374FD9"/>
    <w:rsid w:val="003A0D32"/>
    <w:rsid w:val="00435449"/>
    <w:rsid w:val="00475903"/>
    <w:rsid w:val="004B1132"/>
    <w:rsid w:val="004F4909"/>
    <w:rsid w:val="00534E85"/>
    <w:rsid w:val="005E6516"/>
    <w:rsid w:val="00602967"/>
    <w:rsid w:val="00652A69"/>
    <w:rsid w:val="006C414D"/>
    <w:rsid w:val="007317B2"/>
    <w:rsid w:val="0075374A"/>
    <w:rsid w:val="0076438E"/>
    <w:rsid w:val="00790AAA"/>
    <w:rsid w:val="008E77CA"/>
    <w:rsid w:val="0096430E"/>
    <w:rsid w:val="00990478"/>
    <w:rsid w:val="009F68A5"/>
    <w:rsid w:val="00DB667F"/>
    <w:rsid w:val="00DF16EC"/>
    <w:rsid w:val="00E91E17"/>
    <w:rsid w:val="00ED697C"/>
    <w:rsid w:val="00F01E7A"/>
    <w:rsid w:val="00FA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A"/>
  </w:style>
  <w:style w:type="paragraph" w:styleId="2">
    <w:name w:val="heading 2"/>
    <w:basedOn w:val="a"/>
    <w:link w:val="20"/>
    <w:qFormat/>
    <w:rsid w:val="005E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E65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Hp</cp:lastModifiedBy>
  <cp:revision>2</cp:revision>
  <cp:lastPrinted>2016-10-12T08:38:00Z</cp:lastPrinted>
  <dcterms:created xsi:type="dcterms:W3CDTF">2016-10-12T08:42:00Z</dcterms:created>
  <dcterms:modified xsi:type="dcterms:W3CDTF">2016-10-12T08:42:00Z</dcterms:modified>
</cp:coreProperties>
</file>